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670"/>
      </w:tblGrid>
      <w:tr w:rsidR="00EE02E6" w:rsidTr="0089272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Фамилия, </w:t>
            </w:r>
            <w:r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Место работы, должность, </w:t>
            </w:r>
            <w:r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D318EA" w:rsidTr="00813017">
        <w:trPr>
          <w:trHeight w:val="13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84" w:type="dxa"/>
            <w:hideMark/>
          </w:tcPr>
          <w:p w:rsidR="00BE631D" w:rsidRPr="00975FB7" w:rsidRDefault="00A1532D" w:rsidP="00BE631D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МАМЕДЗАДЕ </w:t>
            </w:r>
            <w:proofErr w:type="spellStart"/>
            <w:r w:rsidRPr="00975FB7">
              <w:rPr>
                <w:rFonts w:ascii="Arial" w:hAnsi="Arial" w:cs="Arial"/>
              </w:rPr>
              <w:t>Кямаля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975FB7">
              <w:rPr>
                <w:rFonts w:ascii="Arial" w:hAnsi="Arial" w:cs="Arial"/>
              </w:rPr>
              <w:t>Сафарали</w:t>
            </w:r>
            <w:proofErr w:type="spellEnd"/>
            <w:r w:rsidR="00BE631D" w:rsidRPr="00975FB7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975FB7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  <w:hideMark/>
          </w:tcPr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Заместитель генерального директора 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975FB7">
              <w:rPr>
                <w:rFonts w:ascii="Arial" w:hAnsi="Arial" w:cs="Arial"/>
                <w:sz w:val="20"/>
                <w:szCs w:val="20"/>
              </w:rPr>
              <w:t>тел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.;+</w:t>
            </w:r>
            <w:proofErr w:type="gramEnd"/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(994 12) 514 96 03 (121),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r w:rsidR="00D318EA">
              <w:fldChar w:fldCharType="begin"/>
            </w:r>
            <w:r w:rsidR="00D318EA" w:rsidRPr="00D318EA">
              <w:rPr>
                <w:lang w:val="en-US"/>
              </w:rPr>
              <w:instrText xml:space="preserve"> HYPERLINK "mailto:kmammadzada@azstand.gov.az" </w:instrText>
            </w:r>
            <w:r w:rsidR="00D318EA">
              <w:fldChar w:fldCharType="separate"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kmammadzada@azstand.gov.az</w:t>
            </w:r>
            <w:r w:rsidR="00D318EA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</w:tc>
      </w:tr>
      <w:tr w:rsidR="00BE631D" w:rsidTr="00813017">
        <w:trPr>
          <w:trHeight w:val="138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BE631D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84" w:type="dxa"/>
          </w:tcPr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Сехрана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</w:p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Аликулу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Pr="00975FB7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Заведующая отделом стандартизации в области легкой промышленности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975FB7">
              <w:rPr>
                <w:rFonts w:ascii="Arial" w:hAnsi="Arial" w:cs="Arial"/>
                <w:sz w:val="20"/>
                <w:szCs w:val="20"/>
              </w:rPr>
              <w:t>тел.;+</w:t>
            </w:r>
            <w:proofErr w:type="gramEnd"/>
            <w:r w:rsidRPr="00975FB7">
              <w:rPr>
                <w:rFonts w:ascii="Arial" w:hAnsi="Arial" w:cs="Arial"/>
                <w:sz w:val="20"/>
                <w:szCs w:val="20"/>
              </w:rPr>
              <w:t xml:space="preserve"> (994 12) 514 96 03 (114),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8" w:history="1">
              <w:r w:rsidRPr="00975FB7">
                <w:rPr>
                  <w:rFonts w:ascii="Arial" w:hAnsi="Arial" w:cs="Arial"/>
                  <w:sz w:val="20"/>
                  <w:szCs w:val="20"/>
                </w:rPr>
                <w:t>sehrana.rzayeva@azstand.gov.az</w:t>
              </w:r>
            </w:hyperlink>
          </w:p>
        </w:tc>
      </w:tr>
      <w:tr w:rsidR="00EE02E6" w:rsidTr="0089272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ЗЕЙНАЛЯН </w:t>
            </w:r>
            <w:r w:rsidRPr="00975FB7">
              <w:rPr>
                <w:rFonts w:ascii="Arial" w:hAnsi="Arial" w:cs="Arial"/>
                <w:b/>
              </w:rPr>
              <w:br/>
            </w:r>
            <w:proofErr w:type="spellStart"/>
            <w:r w:rsidRPr="00975FB7">
              <w:rPr>
                <w:rFonts w:ascii="Arial" w:hAnsi="Arial" w:cs="Arial"/>
              </w:rPr>
              <w:t>Айк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r w:rsidRPr="00975FB7">
              <w:rPr>
                <w:rFonts w:ascii="Arial" w:hAnsi="Arial" w:cs="Arial"/>
              </w:rPr>
              <w:br/>
            </w:r>
            <w:proofErr w:type="spellStart"/>
            <w:r w:rsidRPr="00975FB7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 w:rsidP="00862450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62450" w:rsidRPr="00975FB7">
              <w:rPr>
                <w:rFonts w:ascii="Arial" w:eastAsia="Calibri" w:hAnsi="Arial" w:cs="Arial"/>
                <w:sz w:val="20"/>
                <w:szCs w:val="20"/>
              </w:rPr>
              <w:t>Заместитель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 директора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раб. тел.: (+374 10) 23-26-00 (214)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моб. тел.: (+374 99) 54-33-54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975FB7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9" w:history="1">
              <w:r w:rsidR="00276CCA" w:rsidRPr="00975FB7">
                <w:rPr>
                  <w:rStyle w:val="a8"/>
                  <w:rFonts w:ascii="Arial" w:eastAsia="Calibri" w:hAnsi="Arial"/>
                  <w:sz w:val="20"/>
                  <w:szCs w:val="20"/>
                </w:rPr>
                <w:t>hzeynalyan@armstandard.am</w:t>
              </w:r>
            </w:hyperlink>
          </w:p>
        </w:tc>
      </w:tr>
      <w:tr w:rsidR="00EE02E6" w:rsidTr="0089272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75FB7">
              <w:rPr>
                <w:rFonts w:ascii="Arial" w:hAnsi="Arial" w:cs="Arial"/>
                <w:b/>
              </w:rPr>
              <w:t xml:space="preserve">БАБАЯН </w:t>
            </w:r>
            <w:r w:rsidRPr="00975FB7">
              <w:rPr>
                <w:rFonts w:ascii="Arial" w:hAnsi="Arial" w:cs="Arial"/>
                <w:b/>
              </w:rPr>
              <w:br/>
            </w:r>
            <w:r w:rsidRPr="00975FB7">
              <w:rPr>
                <w:rFonts w:ascii="Arial" w:hAnsi="Arial" w:cs="Arial"/>
              </w:rPr>
              <w:t xml:space="preserve">Тереза </w:t>
            </w:r>
            <w:proofErr w:type="spellStart"/>
            <w:r w:rsidRPr="00975FB7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Начальник отдела стандартизации и утверждения типа СИ</w:t>
            </w:r>
          </w:p>
          <w:p w:rsidR="00EE02E6" w:rsidRPr="00975FB7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раб. тел.: (+37410) 23-26-00 (224)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моб. тел.: (+374 94) 20-02-75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975FB7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0" w:history="1">
              <w:r w:rsidR="00276CCA" w:rsidRPr="00975FB7">
                <w:rPr>
                  <w:rStyle w:val="a8"/>
                  <w:rFonts w:ascii="Arial" w:eastAsia="Calibri" w:hAnsi="Arial"/>
                  <w:sz w:val="20"/>
                  <w:szCs w:val="20"/>
                </w:rPr>
                <w:t xml:space="preserve">tbabayan@armstandard.am </w:t>
              </w:r>
            </w:hyperlink>
          </w:p>
        </w:tc>
      </w:tr>
      <w:tr w:rsidR="00394210" w:rsidRPr="002742CD" w:rsidTr="0089272D">
        <w:trPr>
          <w:trHeight w:val="7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Default="00394210" w:rsidP="00394210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975FB7" w:rsidRDefault="002742CD" w:rsidP="00D469A4">
            <w:pPr>
              <w:pStyle w:val="3"/>
              <w:tabs>
                <w:tab w:val="clear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МОРГУНОВА</w:t>
            </w:r>
          </w:p>
          <w:p w:rsidR="00394210" w:rsidRPr="00975FB7" w:rsidRDefault="002742CD" w:rsidP="00D469A4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</w:rPr>
              <w:t xml:space="preserve">Елена </w:t>
            </w:r>
          </w:p>
          <w:p w:rsidR="00394210" w:rsidRPr="00975FB7" w:rsidRDefault="002742CD" w:rsidP="00D469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975FB7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394210" w:rsidRPr="00975FB7" w:rsidRDefault="002742CD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Первый заместитель</w:t>
            </w:r>
            <w:r w:rsidR="00394210" w:rsidRPr="00975FB7">
              <w:rPr>
                <w:rFonts w:ascii="Arial" w:hAnsi="Arial" w:cs="Arial"/>
                <w:sz w:val="20"/>
                <w:szCs w:val="20"/>
              </w:rPr>
              <w:t xml:space="preserve"> Председателя, </w:t>
            </w:r>
          </w:p>
          <w:p w:rsidR="00394210" w:rsidRPr="00975FB7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hyperlink r:id="rId11" w:history="1">
              <w:r w:rsidRPr="00975FB7">
                <w:rPr>
                  <w:rFonts w:ascii="Arial" w:hAnsi="Arial" w:cs="Arial"/>
                  <w:sz w:val="20"/>
                  <w:szCs w:val="20"/>
                </w:rPr>
                <w:t>+375 17 3</w:t>
              </w:r>
              <w:r w:rsidR="002742CD" w:rsidRPr="00975FB7">
                <w:rPr>
                  <w:rFonts w:ascii="Arial" w:hAnsi="Arial" w:cs="Arial"/>
                  <w:sz w:val="20"/>
                  <w:szCs w:val="20"/>
                </w:rPr>
                <w:t>54</w:t>
              </w:r>
              <w:r w:rsidRPr="00975FB7">
                <w:rPr>
                  <w:rFonts w:ascii="Arial" w:hAnsi="Arial" w:cs="Arial"/>
                  <w:sz w:val="20"/>
                  <w:szCs w:val="20"/>
                </w:rPr>
                <w:t xml:space="preserve"> 96 </w:t>
              </w:r>
            </w:hyperlink>
            <w:r w:rsidR="002742CD" w:rsidRPr="00975FB7">
              <w:rPr>
                <w:rFonts w:ascii="Arial" w:hAnsi="Arial" w:cs="Arial"/>
                <w:sz w:val="20"/>
                <w:szCs w:val="20"/>
              </w:rPr>
              <w:t>61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394210" w:rsidRPr="00975FB7" w:rsidRDefault="00394210" w:rsidP="002742CD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gramStart"/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mail:  </w:t>
            </w:r>
            <w:r w:rsidR="00D318EA">
              <w:fldChar w:fldCharType="begin"/>
            </w:r>
            <w:r w:rsidR="00D318EA" w:rsidRPr="00D318EA">
              <w:rPr>
                <w:lang w:val="en-US"/>
              </w:rPr>
              <w:instrText xml:space="preserve"> HYPERLINK "mailto:e.morgunova@gosstandart.gov.by" </w:instrText>
            </w:r>
            <w:r w:rsidR="00D318EA">
              <w:fldChar w:fldCharType="separate"/>
            </w:r>
            <w:r w:rsidR="002742CD" w:rsidRPr="00975FB7">
              <w:rPr>
                <w:rStyle w:val="a8"/>
                <w:rFonts w:ascii="Arial" w:hAnsi="Arial" w:cs="Arial"/>
                <w:sz w:val="20"/>
                <w:szCs w:val="20"/>
                <w:lang w:val="en-US"/>
              </w:rPr>
              <w:t>e.morgunova@gosstandart.gov.by</w:t>
            </w:r>
            <w:proofErr w:type="gramEnd"/>
            <w:r w:rsidR="00D318EA">
              <w:rPr>
                <w:rStyle w:val="a8"/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  <w:p w:rsidR="002742CD" w:rsidRPr="00975FB7" w:rsidRDefault="002742CD" w:rsidP="002742CD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belst@gosstandart.gov.by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2742CD" w:rsidRDefault="00EE02E6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технического нормирования и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(375 17) 355 99 37,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begin"/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instrText xml:space="preserve"> HYPERLINK "mailto:o.grishkevich@gosstandart.gov.by" </w:instrTex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separate"/>
            </w:r>
            <w:r w:rsidRPr="00975FB7">
              <w:rPr>
                <w:rStyle w:val="a8"/>
                <w:rFonts w:eastAsia="Times New Roman" w:cs="Arial"/>
                <w:lang w:val="fr-FR"/>
              </w:rPr>
              <w:t>o.grishkevich@gosstandart.gov.by</w: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end"/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ПАРКОВСКАЯ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технического нормирования и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(375 17) 379 62 47,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  <w:hyperlink r:id="rId12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n.parkovskaya@gosstandart.gov.by</w:t>
              </w:r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СКУРАТОВ </w:t>
            </w:r>
            <w:r w:rsidRPr="00975FB7"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  <w:t>Директор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(375 17) 269 68 08,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skuratov@belgiss.by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ИЛЬЯНКОВА </w:t>
            </w:r>
            <w:r w:rsidRPr="00975FB7">
              <w:rPr>
                <w:rFonts w:ascii="Arial" w:hAnsi="Arial" w:cs="Arial"/>
                <w:bCs/>
              </w:rPr>
              <w:t xml:space="preserve">Ольга </w:t>
            </w:r>
            <w:r w:rsidRPr="00975FB7"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тел. + (375 17) 269 69 41,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o.ilyankova@belgiss.by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ПОЖИВИЛКО </w:t>
            </w:r>
            <w:r w:rsidRPr="00975FB7">
              <w:rPr>
                <w:rFonts w:ascii="Arial" w:hAnsi="Arial" w:cs="Arial"/>
                <w:bCs/>
                <w:lang w:bidi="ru-RU"/>
              </w:rPr>
              <w:t xml:space="preserve">Анна </w:t>
            </w:r>
            <w:r w:rsidRPr="00975FB7"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lastRenderedPageBreak/>
              <w:t xml:space="preserve">стратегического развития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тел. + (375 17) 269 68 33,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en-US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en-US"/>
              </w:rPr>
              <w:t xml:space="preserve">: </w:t>
            </w:r>
            <w:hyperlink r:id="rId14" w:history="1">
              <w:r w:rsidR="00980CE0" w:rsidRPr="00975FB7">
                <w:rPr>
                  <w:rStyle w:val="a8"/>
                  <w:rFonts w:eastAsia="Times New Roman" w:cs="Arial"/>
                  <w:lang w:val="fr-FR"/>
                </w:rPr>
                <w:t>a.pazhyvilka@belgiss.b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ЯКОВЛЕВА </w:t>
            </w:r>
            <w:r w:rsidRPr="00975FB7"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 w:rsidRPr="00975FB7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+ (375 17) 269 68 18,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5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n.yakauleva@belgiss.b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3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Pr="00975FB7" w:rsidRDefault="00EE02E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E02E6" w:rsidRPr="00D318EA" w:rsidTr="0089272D">
        <w:trPr>
          <w:trHeight w:val="9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>ЯШКИНА</w:t>
            </w:r>
          </w:p>
          <w:p w:rsidR="00E52223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</w:rPr>
              <w:t xml:space="preserve">Гульнара </w:t>
            </w:r>
          </w:p>
          <w:p w:rsidR="00E52223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Бердыгуловна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 w:rsidP="00E5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Руководитель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Управления стандартизации и страны происхождения товара</w:t>
            </w:r>
          </w:p>
          <w:p w:rsidR="00EE02E6" w:rsidRPr="00975FB7" w:rsidRDefault="00EE02E6" w:rsidP="00E5222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. +7 (7172)</w:t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453D1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749688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  <w:t xml:space="preserve">e-mail: </w:t>
            </w:r>
            <w:r w:rsidR="00D318EA">
              <w:fldChar w:fldCharType="begin"/>
            </w:r>
            <w:r w:rsidR="00D318EA" w:rsidRPr="00D318EA">
              <w:rPr>
                <w:lang w:val="en-US"/>
              </w:rPr>
              <w:instrText xml:space="preserve"> HYPERLINK "mailto:g.yashkina@mti.gov.kz" </w:instrText>
            </w:r>
            <w:r w:rsidR="00D318EA">
              <w:fldChar w:fldCharType="separate"/>
            </w:r>
            <w:r w:rsidR="002A01DC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g.yashkina@mti.gov.kz</w:t>
            </w:r>
            <w:r w:rsidR="00D318EA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fldChar w:fldCharType="end"/>
            </w:r>
          </w:p>
        </w:tc>
      </w:tr>
      <w:tr w:rsidR="00337887" w:rsidRPr="00D318EA" w:rsidTr="0089272D">
        <w:trPr>
          <w:trHeight w:val="9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337887" w:rsidRDefault="00337887" w:rsidP="0033788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017A31" w:rsidRDefault="00337887" w:rsidP="0033788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17A31">
              <w:rPr>
                <w:rFonts w:ascii="Arial" w:hAnsi="Arial" w:cs="Arial"/>
                <w:b/>
              </w:rPr>
              <w:t>АЛДАНОВА</w:t>
            </w:r>
          </w:p>
          <w:p w:rsidR="00337887" w:rsidRPr="00017A31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17A31">
              <w:rPr>
                <w:rFonts w:ascii="Arial" w:hAnsi="Arial" w:cs="Arial"/>
              </w:rPr>
              <w:t>Нурбиби</w:t>
            </w:r>
            <w:proofErr w:type="spellEnd"/>
            <w:r w:rsidRPr="00017A31">
              <w:rPr>
                <w:rFonts w:ascii="Arial" w:hAnsi="Arial" w:cs="Arial"/>
              </w:rPr>
              <w:t xml:space="preserve"> </w:t>
            </w:r>
          </w:p>
          <w:p w:rsidR="00337887" w:rsidRPr="00017A31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17A31">
              <w:rPr>
                <w:rFonts w:ascii="Arial" w:hAnsi="Arial" w:cs="Arial"/>
              </w:rPr>
              <w:t>Оразхановна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FA3A43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FA3A4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Руководитель Управления стандартизации и страны происхождения товаров Комитета технического регулирования и метрологии Министерства торговли и интеграции Республики Казахстан</w:t>
            </w:r>
          </w:p>
          <w:p w:rsidR="00337887" w:rsidRPr="00FA3A43" w:rsidRDefault="00337887" w:rsidP="00337887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FA3A4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FA3A4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: +7(7172) 74-92-24,</w:t>
            </w:r>
          </w:p>
          <w:p w:rsidR="00337887" w:rsidRPr="00FA3A43" w:rsidRDefault="00337887" w:rsidP="0033788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FA3A4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e-mail: n.aldanova@mti.gov.kz</w:t>
            </w:r>
          </w:p>
        </w:tc>
      </w:tr>
      <w:tr w:rsidR="00337887" w:rsidRPr="00D318EA" w:rsidTr="0089272D">
        <w:trPr>
          <w:trHeight w:val="9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3453D1" w:rsidRDefault="00337887" w:rsidP="0033788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ТОГАНАСОВА </w:t>
            </w:r>
          </w:p>
          <w:p w:rsidR="00337887" w:rsidRPr="00975FB7" w:rsidRDefault="00337887" w:rsidP="00337887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</w:rPr>
              <w:t xml:space="preserve">Дина </w:t>
            </w:r>
            <w:proofErr w:type="spellStart"/>
            <w:r w:rsidRPr="00975FB7">
              <w:rPr>
                <w:rFonts w:ascii="Arial" w:hAnsi="Arial" w:cs="Arial"/>
              </w:rPr>
              <w:t>Нургазиновна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>эксперт Управления стандартизации и страны происхождения товара</w:t>
            </w:r>
          </w:p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. +7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(7172) 749363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l: </w:t>
            </w:r>
            <w:r w:rsidR="00D318EA">
              <w:fldChar w:fldCharType="begin"/>
            </w:r>
            <w:r w:rsidR="00D318EA" w:rsidRPr="00D318EA">
              <w:rPr>
                <w:lang w:val="en-US"/>
              </w:rPr>
              <w:instrText xml:space="preserve"> HYPERLINK "mailto:ak.kabulova@mti.gov.kz" </w:instrText>
            </w:r>
            <w:r w:rsidR="00D318EA">
              <w:fldChar w:fldCharType="separate"/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ak.kabulova@mti.gov.kz</w:t>
            </w:r>
            <w:r w:rsidR="00D318EA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fldChar w:fldCharType="end"/>
            </w:r>
          </w:p>
        </w:tc>
      </w:tr>
      <w:tr w:rsidR="00337887" w:rsidRPr="00D40A74" w:rsidTr="007F62CC">
        <w:trPr>
          <w:trHeight w:val="8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EE02E6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b/>
                <w:color w:val="333333"/>
                <w:shd w:val="clear" w:color="auto" w:fill="FFFFFF"/>
              </w:rPr>
            </w:pPr>
            <w:r w:rsidRPr="00975FB7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АМИРХАНОВА </w:t>
            </w:r>
          </w:p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Еркежан</w:t>
            </w:r>
            <w:proofErr w:type="spellEnd"/>
          </w:p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975FB7">
              <w:rPr>
                <w:rFonts w:ascii="Arial" w:hAnsi="Arial" w:cs="Arial"/>
              </w:rPr>
              <w:t>Магауиновна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РГП «Казахстанский институт стандартизации и метрологии»,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Заместитель Генерального директора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Тел. + (7 7172) 98 06 25, </w:t>
            </w:r>
          </w:p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e-mail: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337887" w:rsidRPr="00D318EA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394210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>ШАРИПОВ</w:t>
            </w:r>
          </w:p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Даурен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Pr="00975FB7">
              <w:rPr>
                <w:rFonts w:ascii="Arial" w:hAnsi="Arial" w:cs="Arial"/>
              </w:rPr>
              <w:t>Жанатович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руководитель </w:t>
            </w:r>
            <w:r w:rsidR="00FD3EAF">
              <w:rPr>
                <w:rFonts w:ascii="Arial" w:hAnsi="Arial" w:cs="Arial"/>
                <w:sz w:val="20"/>
                <w:szCs w:val="20"/>
              </w:rPr>
              <w:t>Ц</w:t>
            </w:r>
            <w:r w:rsidR="00FD3EAF" w:rsidRPr="00FD3EAF">
              <w:rPr>
                <w:rFonts w:ascii="Arial" w:hAnsi="Arial" w:cs="Arial"/>
                <w:sz w:val="20"/>
                <w:szCs w:val="20"/>
              </w:rPr>
              <w:t>ентра стратегического развития и анализа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3EAF">
              <w:rPr>
                <w:rFonts w:ascii="Arial" w:hAnsi="Arial" w:cs="Arial"/>
                <w:sz w:val="20"/>
                <w:szCs w:val="20"/>
              </w:rPr>
              <w:br/>
              <w:t>тел.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D318EA">
              <w:rPr>
                <w:rFonts w:ascii="Arial" w:hAnsi="Arial" w:cs="Arial"/>
                <w:sz w:val="20"/>
                <w:szCs w:val="20"/>
                <w:lang w:val="en-US"/>
              </w:rPr>
              <w:t>(7 71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72)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98 06 25,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d.sharipov@ksm.kz</w:t>
            </w:r>
          </w:p>
        </w:tc>
      </w:tr>
      <w:tr w:rsidR="00337887" w:rsidRPr="00D318EA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87" w:rsidRPr="00394210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АБАЙУЛЫ </w:t>
            </w:r>
          </w:p>
          <w:p w:rsidR="00337887" w:rsidRPr="00975FB7" w:rsidRDefault="00337887" w:rsidP="00337887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8"/>
                <w:szCs w:val="28"/>
              </w:rPr>
            </w:pPr>
            <w:proofErr w:type="spellStart"/>
            <w:r w:rsidRPr="00975FB7">
              <w:rPr>
                <w:rFonts w:ascii="Arial" w:hAnsi="Arial" w:cs="Arial"/>
              </w:rPr>
              <w:t>Болат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заместитель руководителя </w:t>
            </w:r>
            <w:r w:rsidR="00FD3EAF">
              <w:rPr>
                <w:rFonts w:ascii="Arial" w:hAnsi="Arial" w:cs="Arial"/>
                <w:sz w:val="20"/>
                <w:szCs w:val="20"/>
              </w:rPr>
              <w:t>Ц</w:t>
            </w:r>
            <w:r w:rsidR="00FD3EAF" w:rsidRPr="00FD3EAF">
              <w:rPr>
                <w:rFonts w:ascii="Arial" w:hAnsi="Arial" w:cs="Arial"/>
                <w:sz w:val="20"/>
                <w:szCs w:val="20"/>
              </w:rPr>
              <w:t>ентра стратегического развития и анализа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. + (7 7172) 98 06 25, </w:t>
            </w:r>
          </w:p>
          <w:p w:rsidR="00337887" w:rsidRPr="00975FB7" w:rsidRDefault="00337887" w:rsidP="00337887">
            <w:pPr>
              <w:spacing w:after="0" w:line="240" w:lineRule="auto"/>
              <w:rPr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337887" w:rsidTr="008332CC">
        <w:trPr>
          <w:trHeight w:val="56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7F62CC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ХЛОПОТНЫХ </w:t>
            </w:r>
            <w:r w:rsidRPr="00975FB7"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стандартизации и метрологии»,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</w:t>
            </w:r>
            <w:r w:rsidR="00FD3EAF">
              <w:rPr>
                <w:rFonts w:ascii="Arial" w:hAnsi="Arial" w:cs="Arial"/>
                <w:sz w:val="20"/>
                <w:szCs w:val="20"/>
              </w:rPr>
              <w:t>Ц</w:t>
            </w:r>
            <w:r w:rsidR="00FD3EAF" w:rsidRPr="00FD3EAF">
              <w:rPr>
                <w:rFonts w:ascii="Arial" w:hAnsi="Arial" w:cs="Arial"/>
                <w:sz w:val="20"/>
                <w:szCs w:val="20"/>
              </w:rPr>
              <w:t>ентра стратегического развития и анализа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98 06 25,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337887" w:rsidTr="0089272D">
        <w:trPr>
          <w:trHeight w:val="12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АЙТМУРЗАЕВА </w:t>
            </w:r>
            <w:r w:rsidRPr="00975FB7">
              <w:rPr>
                <w:rFonts w:ascii="Arial" w:hAnsi="Arial" w:cs="Arial"/>
              </w:rPr>
              <w:t xml:space="preserve">Динара </w:t>
            </w:r>
            <w:proofErr w:type="spellStart"/>
            <w:r w:rsidRPr="00975FB7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 w:rsidRPr="00975FB7">
              <w:rPr>
                <w:rFonts w:ascii="Arial" w:eastAsia="Times New Roman" w:hAnsi="Arial" w:cs="Arial"/>
                <w:color w:val="212529"/>
                <w:sz w:val="20"/>
                <w:szCs w:val="20"/>
                <w:shd w:val="clear" w:color="auto" w:fill="FFFFFF"/>
                <w:lang w:eastAsia="ru-RU"/>
              </w:rPr>
              <w:t>экономики и коммерции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 Кыргызской Республики,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Начальник Управления стандартизации,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тел. </w:t>
            </w:r>
            <w:proofErr w:type="gramStart"/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>+(</w:t>
            </w:r>
            <w:proofErr w:type="gramEnd"/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996 312) 66 04 08;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>: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aytmurzaeva@nism.gov.kg</w:t>
            </w:r>
          </w:p>
        </w:tc>
      </w:tr>
      <w:tr w:rsidR="00723706" w:rsidRPr="00D318EA" w:rsidTr="0089272D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23706" w:rsidRPr="0072370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23706">
              <w:rPr>
                <w:rFonts w:ascii="Arial" w:hAnsi="Arial" w:cs="Arial"/>
                <w:b/>
                <w:bCs/>
              </w:rPr>
              <w:t>ДЖУМАЛИЕВА</w:t>
            </w:r>
          </w:p>
          <w:p w:rsidR="00723706" w:rsidRPr="0072370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23706">
              <w:rPr>
                <w:rFonts w:ascii="Arial" w:hAnsi="Arial" w:cs="Arial"/>
                <w:bCs/>
              </w:rPr>
              <w:t>Канышай</w:t>
            </w:r>
            <w:proofErr w:type="spellEnd"/>
            <w:r w:rsidRPr="00723706">
              <w:rPr>
                <w:rFonts w:ascii="Arial" w:hAnsi="Arial" w:cs="Arial"/>
                <w:bCs/>
              </w:rPr>
              <w:t xml:space="preserve"> </w:t>
            </w:r>
          </w:p>
          <w:p w:rsidR="00723706" w:rsidRPr="0072370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23706">
              <w:rPr>
                <w:rFonts w:ascii="Arial" w:hAnsi="Arial" w:cs="Arial"/>
                <w:bCs/>
              </w:rPr>
              <w:t>Толобековна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06" w:rsidRPr="00723706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723706" w:rsidRPr="00723706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заведующая отделом стандартизации Управления стандартизации,</w:t>
            </w:r>
          </w:p>
          <w:p w:rsidR="00723706" w:rsidRPr="000A49A4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тел</w:t>
            </w: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 xml:space="preserve">.+ (996 312) 62 57 71, </w:t>
            </w:r>
          </w:p>
          <w:p w:rsidR="00723706" w:rsidRPr="000A49A4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>e-mail: k.djumalieva@nism.gov.kg</w:t>
            </w:r>
          </w:p>
        </w:tc>
      </w:tr>
      <w:tr w:rsidR="00723706" w:rsidRPr="00D318EA" w:rsidTr="005D1EBC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Pr="00723706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706" w:rsidRPr="00723706" w:rsidRDefault="00723706" w:rsidP="0072370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23706">
              <w:rPr>
                <w:rFonts w:ascii="Arial" w:hAnsi="Arial" w:cs="Arial"/>
                <w:b/>
                <w:bCs/>
              </w:rPr>
              <w:t>КАСЫМОВА</w:t>
            </w:r>
          </w:p>
          <w:p w:rsidR="00723706" w:rsidRPr="00723706" w:rsidRDefault="00723706" w:rsidP="0072370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723706">
              <w:rPr>
                <w:rFonts w:ascii="Arial" w:hAnsi="Arial" w:cs="Arial"/>
                <w:bCs/>
              </w:rPr>
              <w:t>Хайрыхан</w:t>
            </w:r>
          </w:p>
          <w:p w:rsidR="00723706" w:rsidRPr="00723706" w:rsidRDefault="00723706" w:rsidP="00723706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23706">
              <w:rPr>
                <w:rFonts w:ascii="Arial" w:hAnsi="Arial" w:cs="Arial"/>
                <w:bCs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3706" w:rsidRPr="00723706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723706" w:rsidRPr="000A49A4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тел</w:t>
            </w: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 xml:space="preserve">.+ (996 312) 62 57 71, </w:t>
            </w:r>
          </w:p>
          <w:p w:rsidR="00723706" w:rsidRPr="000A49A4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>e-mail: h.kasymova@nism.gov.kg</w:t>
            </w:r>
          </w:p>
        </w:tc>
      </w:tr>
      <w:tr w:rsidR="00723706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Pr="00723706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3706" w:rsidRPr="00975FB7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 w:rsidRPr="00975FB7">
              <w:rPr>
                <w:rFonts w:ascii="Arial" w:hAnsi="Arial" w:cs="Arial"/>
                <w:bCs/>
              </w:rPr>
              <w:t>Гулзада</w:t>
            </w:r>
            <w:proofErr w:type="spellEnd"/>
            <w:r w:rsidRPr="00975FB7">
              <w:rPr>
                <w:rFonts w:ascii="Arial" w:hAnsi="Arial" w:cs="Arial"/>
                <w:bCs/>
              </w:rPr>
              <w:t xml:space="preserve"> </w:t>
            </w:r>
            <w:r w:rsidRPr="00975FB7">
              <w:rPr>
                <w:rFonts w:ascii="Arial" w:hAnsi="Arial" w:cs="Arial"/>
                <w:bCs/>
              </w:rPr>
              <w:br/>
            </w:r>
            <w:proofErr w:type="spellStart"/>
            <w:r w:rsidRPr="00975FB7"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3706" w:rsidRPr="00975FB7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«Национальный информационный фонд технических регламентов и стандартов Управления стандартизации»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(996 0312) 62-58-10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g.kidikova@nism.gov.kg</w:t>
            </w:r>
          </w:p>
        </w:tc>
      </w:tr>
      <w:tr w:rsidR="00723706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3706" w:rsidRPr="00DA5F7E" w:rsidRDefault="00723706" w:rsidP="00DA5F7E">
            <w:pPr>
              <w:spacing w:after="0" w:line="240" w:lineRule="auto"/>
              <w:ind w:right="-114"/>
              <w:rPr>
                <w:rFonts w:ascii="Arial" w:hAnsi="Arial" w:cs="Arial"/>
                <w:b/>
                <w:bCs/>
              </w:rPr>
            </w:pPr>
            <w:r w:rsidRPr="00DA5F7E">
              <w:rPr>
                <w:rFonts w:ascii="Arial" w:hAnsi="Arial" w:cs="Arial"/>
                <w:b/>
                <w:bCs/>
              </w:rPr>
              <w:t>БЕЙШЕНКУЛОВА</w:t>
            </w:r>
          </w:p>
          <w:p w:rsidR="00723706" w:rsidRPr="00DA5F7E" w:rsidRDefault="00723706" w:rsidP="00723706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DA5F7E">
              <w:rPr>
                <w:rFonts w:ascii="Arial" w:hAnsi="Arial" w:cs="Arial"/>
                <w:bCs/>
              </w:rPr>
              <w:t>Айганыш</w:t>
            </w:r>
            <w:proofErr w:type="spellEnd"/>
          </w:p>
          <w:p w:rsidR="00723706" w:rsidRPr="00975FB7" w:rsidRDefault="00723706" w:rsidP="0072370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DA5F7E">
              <w:rPr>
                <w:rFonts w:ascii="Arial" w:hAnsi="Arial" w:cs="Arial"/>
                <w:bCs/>
              </w:rPr>
              <w:t>Эркинбековна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3706" w:rsidRPr="00975FB7" w:rsidRDefault="00723706" w:rsidP="00DA5F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отдела стандартизации Управления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(996 312) 62 57 71,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="00DA5F7E"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DA5F7E" w:rsidRPr="001C515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DA5F7E" w:rsidRPr="00975FB7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proofErr w:type="spellStart"/>
            <w:r w:rsidR="00DA5F7E" w:rsidRPr="001C5154">
              <w:rPr>
                <w:rFonts w:ascii="Arial" w:hAnsi="Arial" w:cs="Arial"/>
                <w:sz w:val="20"/>
                <w:szCs w:val="20"/>
              </w:rPr>
              <w:t>ail</w:t>
            </w:r>
            <w:proofErr w:type="spellEnd"/>
            <w:r w:rsidR="00DA5F7E" w:rsidRPr="001C5154">
              <w:rPr>
                <w:rFonts w:ascii="Arial" w:hAnsi="Arial" w:cs="Arial"/>
                <w:sz w:val="20"/>
                <w:szCs w:val="20"/>
              </w:rPr>
              <w:t>: a.beyshenkulova@nism.gov.kg</w:t>
            </w:r>
          </w:p>
        </w:tc>
      </w:tr>
      <w:tr w:rsidR="00723706" w:rsidTr="000B6DD9">
        <w:trPr>
          <w:trHeight w:val="5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3706" w:rsidRPr="00975FB7" w:rsidRDefault="00723706" w:rsidP="00723706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723706" w:rsidRPr="00975FB7" w:rsidRDefault="00723706" w:rsidP="00723706">
            <w:pPr>
              <w:shd w:val="clear" w:color="auto" w:fill="FFFFFF"/>
              <w:spacing w:after="0" w:line="240" w:lineRule="auto"/>
              <w:rPr>
                <w:rFonts w:eastAsia="Times New Roman"/>
              </w:rPr>
            </w:pPr>
            <w:r w:rsidRPr="00975FB7">
              <w:rPr>
                <w:rFonts w:ascii="Arial" w:eastAsia="Times New Roman" w:hAnsi="Arial" w:cs="Arial"/>
              </w:rPr>
              <w:t xml:space="preserve">Екатерина </w:t>
            </w:r>
          </w:p>
          <w:p w:rsidR="00723706" w:rsidRPr="00975FB7" w:rsidRDefault="00723706" w:rsidP="00723706">
            <w:pPr>
              <w:shd w:val="clear" w:color="auto" w:fill="FFFFFF"/>
              <w:spacing w:after="0" w:line="240" w:lineRule="auto"/>
            </w:pPr>
            <w:r w:rsidRPr="00975FB7">
              <w:rPr>
                <w:rFonts w:ascii="Arial" w:eastAsia="Times New Roman" w:hAnsi="Arial" w:cs="Arial"/>
              </w:rPr>
              <w:t>Сергеевна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начальник департамента стандартизации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тел.</w:t>
            </w: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+(373)22905302;</w:t>
            </w:r>
          </w:p>
          <w:p w:rsidR="00723706" w:rsidRPr="00975FB7" w:rsidRDefault="00723706" w:rsidP="00723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szCs w:val="20"/>
                <w:u w:val="single"/>
                <w:lang w:val="ru-MD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ecaterina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ghelas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723706" w:rsidTr="000B6DD9">
        <w:trPr>
          <w:trHeight w:val="55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3706" w:rsidRPr="00975FB7" w:rsidRDefault="00723706" w:rsidP="00723706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723706" w:rsidRPr="00975FB7" w:rsidRDefault="00723706" w:rsidP="00723706">
            <w:pPr>
              <w:shd w:val="clear" w:color="auto" w:fill="FFFFFF"/>
              <w:spacing w:after="0" w:line="240" w:lineRule="auto"/>
              <w:rPr>
                <w:rFonts w:eastAsia="Arial"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Андриан </w:t>
            </w:r>
          </w:p>
          <w:p w:rsidR="00723706" w:rsidRPr="00975FB7" w:rsidRDefault="00723706" w:rsidP="0072370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специалист по стандартизации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тел.</w:t>
            </w: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+(373)22905315;</w:t>
            </w:r>
          </w:p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easc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723706" w:rsidTr="0089272D">
        <w:trPr>
          <w:trHeight w:val="17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proofErr w:type="gramStart"/>
            <w:r w:rsidRPr="00975FB7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 7(495)870-29-21 (доб. 2-1603),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Pr="00975FB7">
                <w:rPr>
                  <w:rStyle w:val="a8"/>
                  <w:rFonts w:eastAsia="Calibri" w:cs="Arial"/>
                  <w:lang w:val="fr-FR"/>
                </w:rPr>
                <w:t>VesninaEN@minprom.gov.ru</w:t>
              </w:r>
            </w:hyperlink>
          </w:p>
        </w:tc>
      </w:tr>
      <w:tr w:rsidR="00723706" w:rsidTr="0089272D">
        <w:trPr>
          <w:trHeight w:val="130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t xml:space="preserve">КОПКИНА </w:t>
            </w: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t>Марина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+ 7(495)870-29-21 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(доб. 2-1529),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 w:eastAsia="ru-RU"/>
              </w:rPr>
              <w:t>kopkina@minprom.gov.ru</w:t>
            </w:r>
          </w:p>
        </w:tc>
      </w:tr>
      <w:tr w:rsidR="00723706" w:rsidTr="0089272D">
        <w:trPr>
          <w:trHeight w:val="172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 w:rsidRPr="00975FB7">
              <w:rPr>
                <w:rFonts w:ascii="Arial" w:eastAsia="Calibri" w:hAnsi="Arial" w:cs="Arial"/>
                <w:b/>
              </w:rPr>
              <w:t xml:space="preserve">ГЛУШКОВА </w:t>
            </w:r>
            <w:r w:rsidRPr="00975FB7">
              <w:rPr>
                <w:rFonts w:ascii="Arial" w:hAnsi="Arial" w:cs="Arial"/>
              </w:rPr>
              <w:t xml:space="preserve">Ирина </w:t>
            </w:r>
            <w:r w:rsidRPr="00975FB7"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 870-29-21 (2-8546),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Pr="00975FB7">
                <w:rPr>
                  <w:rStyle w:val="a8"/>
                  <w:rFonts w:eastAsia="Calibri" w:cs="Arial"/>
                  <w:lang w:val="fr-FR"/>
                </w:rPr>
                <w:t>glushkova@minprom.gov.ru</w:t>
              </w:r>
            </w:hyperlink>
          </w:p>
        </w:tc>
      </w:tr>
      <w:tr w:rsidR="00723706" w:rsidTr="0089272D">
        <w:trPr>
          <w:trHeight w:val="10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Руководитель,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+ 7(495) 547 52 33,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pr.shalaeva@rst.gov.ru</w:t>
            </w:r>
          </w:p>
        </w:tc>
      </w:tr>
      <w:tr w:rsidR="00723706" w:rsidTr="0089272D">
        <w:trPr>
          <w:trHeight w:val="86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Росстандарт, ФГБУ «Институт стандартизации»,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Заместитель генерального директора,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тел.</w:t>
            </w:r>
            <w:r w:rsidRPr="00975FB7">
              <w:t xml:space="preserve"> 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+7 (495) 531-26-44,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a.v.ivanov@gostinfo.ru</w:t>
            </w:r>
          </w:p>
        </w:tc>
      </w:tr>
      <w:tr w:rsidR="00723706" w:rsidTr="0089272D">
        <w:trPr>
          <w:trHeight w:val="98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специалист-эксперт Отдела внутреннего контроля и аудита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+7(495) 547-52-33,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>
                <w:rPr>
                  <w:rStyle w:val="a8"/>
                  <w:rFonts w:cs="Arial"/>
                  <w:lang w:val="fr-FR"/>
                </w:rPr>
                <w:t>Lkononova@gost.ru</w:t>
              </w:r>
            </w:hyperlink>
          </w:p>
        </w:tc>
      </w:tr>
      <w:tr w:rsidR="00723706" w:rsidTr="0089272D">
        <w:trPr>
          <w:trHeight w:val="78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информационно-технического обеспечения,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+ 7(499) 236-32-38,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: </w:t>
            </w:r>
            <w:r w:rsidRPr="00006D0B">
              <w:rPr>
                <w:rStyle w:val="a8"/>
                <w:rFonts w:cs="Arial"/>
                <w:lang w:val="fr-FR"/>
              </w:rPr>
              <w:t>mchernukha@interstandart.ru</w:t>
            </w:r>
          </w:p>
        </w:tc>
      </w:tr>
      <w:tr w:rsidR="00723706" w:rsidRPr="00D318EA" w:rsidTr="0002043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020438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020438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020438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723706" w:rsidRDefault="00723706" w:rsidP="00723706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ED29E7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Агентство по стандартизации, метрологии, сертификации и торговой</w:t>
            </w:r>
            <w:r>
              <w:rPr>
                <w:rFonts w:ascii="Arial" w:eastAsia="Calibri" w:hAnsi="Arial" w:cs="Arial"/>
                <w:b w:val="0"/>
                <w:lang w:eastAsia="en-US"/>
              </w:rPr>
              <w:t xml:space="preserve"> </w:t>
            </w:r>
            <w:r w:rsidRPr="00020438">
              <w:rPr>
                <w:rFonts w:ascii="Arial" w:eastAsia="Calibri" w:hAnsi="Arial" w:cs="Arial"/>
                <w:b w:val="0"/>
                <w:lang w:eastAsia="en-US"/>
              </w:rPr>
              <w:t xml:space="preserve">инспекции при Правительстве Республики Таджикистан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(</w:t>
            </w:r>
            <w:proofErr w:type="spellStart"/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),</w:t>
            </w:r>
          </w:p>
          <w:p w:rsidR="00723706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начальник управление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723706" w:rsidRPr="00020438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915994343, </w:t>
            </w:r>
          </w:p>
          <w:p w:rsidR="00723706" w:rsidRPr="00FA6985" w:rsidRDefault="00723706" w:rsidP="00723706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="00D318EA">
              <w:fldChar w:fldCharType="begin"/>
            </w:r>
            <w:r w:rsidR="00D318EA" w:rsidRPr="00D318EA">
              <w:rPr>
                <w:lang w:val="en-US"/>
              </w:rPr>
              <w:instrText xml:space="preserve"> HYPERLINK "mailto:suhrobst@inbox.ru" </w:instrText>
            </w:r>
            <w:r w:rsidR="00D318EA">
              <w:fldChar w:fldCharType="separate"/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>suhrobst@inbox.ru</w:t>
            </w:r>
            <w:r w:rsidR="00D318EA">
              <w:rPr>
                <w:rFonts w:ascii="Arial" w:eastAsia="Calibri" w:hAnsi="Arial" w:cs="Arial"/>
                <w:b w:val="0"/>
                <w:lang w:val="en-US" w:eastAsia="en-US"/>
              </w:rPr>
              <w:fldChar w:fldCharType="end"/>
            </w:r>
          </w:p>
        </w:tc>
      </w:tr>
      <w:tr w:rsidR="00723706" w:rsidRPr="00D318EA" w:rsidTr="009A58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706" w:rsidRPr="00020438" w:rsidRDefault="00723706" w:rsidP="0072370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FB4529" w:rsidRDefault="00723706" w:rsidP="00723706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Тохир </w:t>
            </w:r>
          </w:p>
          <w:p w:rsidR="00723706" w:rsidRPr="00FB4529" w:rsidRDefault="00723706" w:rsidP="00723706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723706" w:rsidRPr="00FB4529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723706" w:rsidRPr="00FA6985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="00D318EA">
              <w:fldChar w:fldCharType="begin"/>
            </w:r>
            <w:r w:rsidR="00D318EA" w:rsidRPr="00D318EA">
              <w:rPr>
                <w:lang w:val="en-US"/>
              </w:rPr>
              <w:instrText xml:space="preserve"> HYPERLINK "mailto:tohir_1968@mail.ru" </w:instrText>
            </w:r>
            <w:r w:rsidR="00D318EA">
              <w:fldChar w:fldCharType="separate"/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tohir_1968@mail.ru</w:t>
            </w:r>
            <w:r w:rsidR="00D318EA">
              <w:rPr>
                <w:rFonts w:ascii="Arial" w:eastAsia="Calibri" w:hAnsi="Arial" w:cs="Arial"/>
                <w:b w:val="0"/>
                <w:lang w:val="en-US" w:eastAsia="en-US"/>
              </w:rPr>
              <w:fldChar w:fldCharType="end"/>
            </w:r>
          </w:p>
        </w:tc>
      </w:tr>
      <w:tr w:rsidR="00723706" w:rsidRPr="00D318EA" w:rsidTr="009A58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FB4529" w:rsidRDefault="00723706" w:rsidP="0072370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FB4529" w:rsidRDefault="00723706" w:rsidP="00723706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723706" w:rsidRPr="00FA6985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</w:t>
            </w:r>
            <w:r w:rsidR="000A49A4">
              <w:rPr>
                <w:rFonts w:ascii="Arial" w:eastAsia="Calibri" w:hAnsi="Arial" w:cs="Arial"/>
                <w:b w:val="0"/>
                <w:lang w:eastAsia="en-US"/>
              </w:rPr>
              <w:t>982228549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, </w:t>
            </w:r>
          </w:p>
          <w:p w:rsidR="00723706" w:rsidRPr="00FA6985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: jumaev-</w:t>
            </w:r>
            <w:r w:rsidR="00D318EA">
              <w:fldChar w:fldCharType="begin"/>
            </w:r>
            <w:r w:rsidR="00D318EA" w:rsidRPr="00D318EA">
              <w:rPr>
                <w:lang w:val="en-US"/>
              </w:rPr>
              <w:instrText xml:space="preserve"> HYPERLINK "mailto:st@mail.ru" </w:instrText>
            </w:r>
            <w:r w:rsidR="00D318EA">
              <w:fldChar w:fldCharType="separate"/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st@mail.ru</w:t>
            </w:r>
            <w:r w:rsidR="00D318EA">
              <w:rPr>
                <w:rFonts w:ascii="Arial" w:eastAsia="Calibri" w:hAnsi="Arial" w:cs="Arial"/>
                <w:b w:val="0"/>
                <w:lang w:val="en-US" w:eastAsia="en-US"/>
              </w:rPr>
              <w:fldChar w:fldCharType="end"/>
            </w:r>
          </w:p>
        </w:tc>
      </w:tr>
      <w:tr w:rsidR="00723706" w:rsidTr="008927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eastAsia="en-US"/>
              </w:rPr>
            </w:pPr>
          </w:p>
        </w:tc>
      </w:tr>
      <w:tr w:rsidR="00723706" w:rsidRPr="00D318EA" w:rsidTr="002230A7">
        <w:trPr>
          <w:trHeight w:val="12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4" w:type="dxa"/>
            <w:hideMark/>
          </w:tcPr>
          <w:p w:rsidR="00723706" w:rsidRPr="004125FA" w:rsidRDefault="00723706" w:rsidP="00723706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val="uz-Cyrl-UZ"/>
              </w:rPr>
            </w:pPr>
            <w:r w:rsidRPr="00C63B0D">
              <w:rPr>
                <w:rFonts w:ascii="Arial" w:eastAsia="Times New Roman" w:hAnsi="Arial" w:cs="Arial"/>
                <w:b/>
              </w:rPr>
              <w:t>ХОДЖИКАРИЕВ</w:t>
            </w:r>
            <w:r w:rsidRPr="00C63B0D">
              <w:rPr>
                <w:rFonts w:ascii="Arial" w:eastAsia="Times New Roman" w:hAnsi="Arial" w:cs="Arial"/>
              </w:rPr>
              <w:t xml:space="preserve"> Дилшод Масудходжаевич</w:t>
            </w:r>
          </w:p>
        </w:tc>
        <w:tc>
          <w:tcPr>
            <w:tcW w:w="5670" w:type="dxa"/>
            <w:hideMark/>
          </w:tcPr>
          <w:p w:rsidR="00723706" w:rsidRPr="00C63B0D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регулированию,</w:t>
            </w:r>
          </w:p>
          <w:p w:rsidR="00723706" w:rsidRPr="00C63B0D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Начальник управления по реализации программ по техническим регламентам и стандартам</w:t>
            </w:r>
          </w:p>
          <w:p w:rsidR="00723706" w:rsidRPr="001F558A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</w:t>
            </w: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.: (+998 71) 202-00-11 (1022) </w:t>
            </w:r>
          </w:p>
          <w:p w:rsidR="00723706" w:rsidRPr="001F558A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e-mail: </w:t>
            </w:r>
            <w:r w:rsidR="00D318EA">
              <w:fldChar w:fldCharType="begin"/>
            </w:r>
            <w:r w:rsidR="00D318EA" w:rsidRPr="00D318EA">
              <w:rPr>
                <w:lang w:val="en-US"/>
              </w:rPr>
              <w:instrText xml:space="preserve"> HYPERLINK "mailto:uzst@standart.uz" </w:instrText>
            </w:r>
            <w:r w:rsidR="00D318EA">
              <w:fldChar w:fldCharType="separate"/>
            </w:r>
            <w:r w:rsidRPr="001F5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uzst@standart.uz</w:t>
            </w:r>
            <w:r w:rsidR="00D318E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fldChar w:fldCharType="end"/>
            </w: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723706" w:rsidRPr="00D318EA" w:rsidTr="00FB5DD7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Pr="00C63B0D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hideMark/>
          </w:tcPr>
          <w:p w:rsidR="00723706" w:rsidRPr="00C63B0D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C63B0D">
              <w:rPr>
                <w:rFonts w:ascii="Arial" w:eastAsia="Times New Roman" w:hAnsi="Arial" w:cs="Arial"/>
                <w:b/>
              </w:rPr>
              <w:t xml:space="preserve">ИМИНОВА </w:t>
            </w:r>
          </w:p>
          <w:p w:rsidR="00723706" w:rsidRPr="004125FA" w:rsidRDefault="00723706" w:rsidP="007237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/>
              </w:rPr>
            </w:pPr>
            <w:r w:rsidRPr="00C63B0D">
              <w:rPr>
                <w:rFonts w:ascii="Arial" w:eastAsia="Times New Roman" w:hAnsi="Arial" w:cs="Arial"/>
              </w:rPr>
              <w:t>Севара Адилжановна</w:t>
            </w:r>
          </w:p>
        </w:tc>
        <w:tc>
          <w:tcPr>
            <w:tcW w:w="5670" w:type="dxa"/>
            <w:hideMark/>
          </w:tcPr>
          <w:p w:rsidR="00723706" w:rsidRPr="00C63B0D" w:rsidRDefault="00723706" w:rsidP="00723706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>Агентство по техническому регулированию,</w:t>
            </w:r>
          </w:p>
          <w:p w:rsidR="00723706" w:rsidRPr="00C63B0D" w:rsidRDefault="00723706" w:rsidP="00723706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 xml:space="preserve">Заместитель начальника управления </w:t>
            </w:r>
          </w:p>
          <w:p w:rsidR="00723706" w:rsidRPr="00C63B0D" w:rsidRDefault="00723706" w:rsidP="00723706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>тел.: + (998 71) 202-00-11 (1005)</w:t>
            </w:r>
          </w:p>
          <w:p w:rsidR="00723706" w:rsidRPr="001F558A" w:rsidRDefault="00723706" w:rsidP="00723706">
            <w:pPr>
              <w:pStyle w:val="7"/>
              <w:spacing w:after="80"/>
              <w:jc w:val="left"/>
              <w:rPr>
                <w:rFonts w:cs="Arial"/>
                <w:color w:val="000000"/>
                <w:lang w:val="en-US"/>
              </w:rPr>
            </w:pPr>
            <w:proofErr w:type="gramStart"/>
            <w:r w:rsidRPr="001F558A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1F558A">
              <w:rPr>
                <w:rFonts w:cs="Arial"/>
                <w:color w:val="000000"/>
                <w:lang w:val="en-US"/>
              </w:rPr>
              <w:t xml:space="preserve">: </w:t>
            </w:r>
            <w:r w:rsidR="00D318EA">
              <w:fldChar w:fldCharType="begin"/>
            </w:r>
            <w:r w:rsidR="00D318EA" w:rsidRPr="00D318EA">
              <w:rPr>
                <w:lang w:val="en-US"/>
              </w:rPr>
              <w:instrText xml:space="preserve"> HYPERLINK "mailto:uzst@standart.uz" </w:instrText>
            </w:r>
            <w:r w:rsidR="00D318EA">
              <w:fldChar w:fldCharType="separate"/>
            </w:r>
            <w:r w:rsidRPr="001F558A">
              <w:rPr>
                <w:rFonts w:cs="Arial"/>
                <w:color w:val="000000"/>
                <w:lang w:val="en-US"/>
              </w:rPr>
              <w:t>uzst@standart.uz</w:t>
            </w:r>
            <w:r w:rsidR="00D318EA">
              <w:rPr>
                <w:rFonts w:cs="Arial"/>
                <w:color w:val="000000"/>
                <w:lang w:val="en-US"/>
              </w:rPr>
              <w:fldChar w:fldCharType="end"/>
            </w:r>
            <w:r w:rsidRPr="001F558A">
              <w:rPr>
                <w:rFonts w:cs="Arial"/>
                <w:color w:val="000000"/>
                <w:lang w:val="en-US"/>
              </w:rPr>
              <w:t xml:space="preserve"> </w:t>
            </w:r>
          </w:p>
        </w:tc>
      </w:tr>
      <w:tr w:rsidR="00723706" w:rsidRPr="00D318EA" w:rsidTr="00796F3D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06" w:rsidRPr="00C63B0D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017A31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КЛИМУШИН</w:t>
            </w:r>
          </w:p>
          <w:p w:rsidR="00723706" w:rsidRPr="00017A31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  <w:p w:rsidR="00723706" w:rsidRPr="00017A31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017A31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 «Узбекский национальный институт метрологии»,</w:t>
            </w:r>
          </w:p>
          <w:p w:rsidR="00723706" w:rsidRPr="00017A31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главный специалист. тел.: + (998 97) 774-01-26.</w:t>
            </w:r>
          </w:p>
          <w:p w:rsidR="00723706" w:rsidRPr="00017A31" w:rsidRDefault="00723706" w:rsidP="00723706">
            <w:pPr>
              <w:pStyle w:val="9"/>
              <w:ind w:right="244"/>
              <w:jc w:val="both"/>
              <w:rPr>
                <w:rFonts w:cs="Arial"/>
                <w:i w:val="0"/>
                <w:color w:val="000000"/>
                <w:lang w:val="en-US"/>
              </w:rPr>
            </w:pPr>
            <w:proofErr w:type="gramStart"/>
            <w:r w:rsidRPr="00017A31">
              <w:rPr>
                <w:rFonts w:cs="Arial"/>
                <w:i w:val="0"/>
                <w:color w:val="000000"/>
                <w:lang w:val="en-US"/>
              </w:rPr>
              <w:t>e-mail</w:t>
            </w:r>
            <w:proofErr w:type="gramEnd"/>
            <w:r w:rsidRPr="00017A31">
              <w:rPr>
                <w:rFonts w:cs="Arial"/>
                <w:i w:val="0"/>
                <w:color w:val="000000"/>
                <w:lang w:val="en-US"/>
              </w:rPr>
              <w:t>: 10-bolim@nim.uz, klimushin.genadiy@gmail.com</w:t>
            </w:r>
          </w:p>
        </w:tc>
      </w:tr>
      <w:tr w:rsidR="00723706" w:rsidRPr="00D318EA" w:rsidTr="00AA717A">
        <w:trPr>
          <w:trHeight w:val="11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Pr="00347764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D96660" w:rsidRDefault="00723706" w:rsidP="0072370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hAnsi="Arial" w:cs="Arial"/>
                <w:b/>
              </w:rPr>
              <w:t>АШУРОВ</w:t>
            </w:r>
          </w:p>
          <w:p w:rsidR="00723706" w:rsidRPr="000219F6" w:rsidRDefault="00723706" w:rsidP="0072370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219F6">
              <w:rPr>
                <w:rFonts w:ascii="Arial" w:eastAsia="Times New Roman" w:hAnsi="Arial" w:cs="Arial"/>
              </w:rPr>
              <w:t>Фуркатжон</w:t>
            </w:r>
            <w:proofErr w:type="spellEnd"/>
            <w:r w:rsidRPr="000219F6">
              <w:rPr>
                <w:rFonts w:ascii="Arial" w:eastAsia="Times New Roman" w:hAnsi="Arial" w:cs="Arial"/>
              </w:rPr>
              <w:t xml:space="preserve"> </w:t>
            </w:r>
          </w:p>
          <w:p w:rsidR="00723706" w:rsidRPr="00D96660" w:rsidRDefault="00723706" w:rsidP="00723706">
            <w:pPr>
              <w:shd w:val="clear" w:color="auto" w:fill="FFFFFF"/>
              <w:spacing w:after="0" w:line="240" w:lineRule="auto"/>
            </w:pPr>
            <w:proofErr w:type="spellStart"/>
            <w:r w:rsidRPr="000219F6">
              <w:rPr>
                <w:rFonts w:ascii="Arial" w:eastAsia="Times New Roman" w:hAnsi="Arial" w:cs="Arial"/>
              </w:rPr>
              <w:t>Шухратович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0219F6" w:rsidRDefault="00723706" w:rsidP="0072370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723706" w:rsidRPr="000219F6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Узбекский институт стандартов, начальник научно-исследовательского отдела стандартизации,</w:t>
            </w:r>
          </w:p>
          <w:p w:rsidR="00723706" w:rsidRPr="001F558A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</w:t>
            </w: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. +998995349275</w:t>
            </w:r>
          </w:p>
          <w:p w:rsidR="00723706" w:rsidRPr="001F558A" w:rsidRDefault="00723706" w:rsidP="00723706">
            <w:pPr>
              <w:pStyle w:val="7"/>
              <w:jc w:val="both"/>
              <w:rPr>
                <w:rFonts w:cs="Arial"/>
                <w:color w:val="000000"/>
                <w:lang w:val="en-US"/>
              </w:rPr>
            </w:pPr>
            <w:proofErr w:type="gramStart"/>
            <w:r w:rsidRPr="001F558A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1F558A">
              <w:rPr>
                <w:rFonts w:cs="Arial"/>
                <w:color w:val="000000"/>
                <w:lang w:val="en-US"/>
              </w:rPr>
              <w:t>: uzsti@standart.uz</w:t>
            </w:r>
          </w:p>
        </w:tc>
      </w:tr>
      <w:tr w:rsidR="00723706" w:rsidRPr="00D318EA" w:rsidTr="000219F6">
        <w:trPr>
          <w:trHeight w:val="133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Pr="001F558A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0219F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0219F6">
              <w:rPr>
                <w:rFonts w:ascii="Arial" w:hAnsi="Arial" w:cs="Arial"/>
                <w:b/>
              </w:rPr>
              <w:t xml:space="preserve">СТРОГИЙ </w:t>
            </w:r>
          </w:p>
          <w:p w:rsidR="00723706" w:rsidRPr="000219F6" w:rsidRDefault="00723706" w:rsidP="0072370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0219F6">
              <w:rPr>
                <w:rFonts w:ascii="Arial" w:eastAsia="Times New Roman" w:hAnsi="Arial" w:cs="Arial"/>
              </w:rPr>
              <w:t xml:space="preserve">Сергей </w:t>
            </w:r>
          </w:p>
          <w:p w:rsidR="00723706" w:rsidRPr="00D96660" w:rsidRDefault="00723706" w:rsidP="0072370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eastAsia="Times New Roman" w:hAnsi="Arial" w:cs="Arial"/>
              </w:rPr>
              <w:t>Борисович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0219F6" w:rsidRDefault="00723706" w:rsidP="0072370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723706" w:rsidRPr="000219F6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Узбекский институт стандартов,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начальник сектора</w:t>
            </w: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</w:p>
          <w:p w:rsidR="00723706" w:rsidRPr="000219F6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л. +998- 90-997-21-08</w:t>
            </w:r>
          </w:p>
          <w:p w:rsidR="00723706" w:rsidRPr="00C63B0D" w:rsidRDefault="00723706" w:rsidP="00723706">
            <w:pPr>
              <w:pStyle w:val="7"/>
              <w:jc w:val="both"/>
              <w:rPr>
                <w:rFonts w:cs="Arial"/>
                <w:color w:val="000000"/>
                <w:lang w:val="en-US"/>
              </w:rPr>
            </w:pPr>
            <w:proofErr w:type="gramStart"/>
            <w:r w:rsidRPr="00C63B0D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C63B0D">
              <w:rPr>
                <w:rFonts w:cs="Arial"/>
                <w:color w:val="000000"/>
                <w:lang w:val="en-US"/>
              </w:rPr>
              <w:t>: uzsti@standart.uz</w:t>
            </w:r>
          </w:p>
        </w:tc>
      </w:tr>
      <w:tr w:rsidR="00723706" w:rsidTr="0089272D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Ответственный секретарь МГС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Директор Бюро по стандартам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368 42 01,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>
                <w:rPr>
                  <w:rStyle w:val="a8"/>
                  <w:rFonts w:eastAsia="Times New Roman" w:cs="Arial"/>
                </w:rPr>
                <w:t>easc@easc.org.by</w:t>
              </w:r>
            </w:hyperlink>
          </w:p>
        </w:tc>
      </w:tr>
      <w:tr w:rsidR="00723706" w:rsidTr="0089272D">
        <w:trPr>
          <w:trHeight w:val="103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2370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ВЛАСОВА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3706" w:rsidRDefault="00723706" w:rsidP="00723706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375 17) 368-42-20,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a8"/>
                <w:rFonts w:ascii="Arial" w:hAnsi="Arial" w:cs="Arial"/>
              </w:rPr>
              <w:t>е-</w:t>
            </w:r>
            <w:proofErr w:type="spellStart"/>
            <w:r>
              <w:rPr>
                <w:rStyle w:val="a8"/>
                <w:rFonts w:ascii="Arial" w:hAnsi="Arial" w:cs="Arial"/>
              </w:rPr>
              <w:t>mail</w:t>
            </w:r>
            <w:proofErr w:type="spellEnd"/>
            <w:r>
              <w:rPr>
                <w:rStyle w:val="a8"/>
                <w:rFonts w:ascii="Arial" w:hAnsi="Arial" w:cs="Arial"/>
              </w:rPr>
              <w:t>:</w:t>
            </w:r>
            <w:hyperlink r:id="rId22" w:history="1">
              <w:r>
                <w:rPr>
                  <w:rStyle w:val="a8"/>
                  <w:rFonts w:eastAsia="Times New Roman" w:cs="Arial"/>
                </w:rPr>
                <w:t xml:space="preserve"> irina@easc.org.b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y</w:t>
            </w:r>
          </w:p>
        </w:tc>
      </w:tr>
    </w:tbl>
    <w:p w:rsidR="00FC40D2" w:rsidRPr="00AF720D" w:rsidRDefault="00FC40D2" w:rsidP="00975F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FC40D2" w:rsidRPr="00AF720D" w:rsidSect="00183460">
      <w:headerReference w:type="even" r:id="rId23"/>
      <w:headerReference w:type="first" r:id="rId24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27" w:rsidRDefault="00D93E27">
      <w:pPr>
        <w:spacing w:after="0" w:line="240" w:lineRule="auto"/>
      </w:pPr>
      <w:r>
        <w:separator/>
      </w:r>
    </w:p>
  </w:endnote>
  <w:endnote w:type="continuationSeparator" w:id="0">
    <w:p w:rsidR="00D93E27" w:rsidRDefault="00D9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27" w:rsidRDefault="00D93E27">
      <w:pPr>
        <w:spacing w:after="0" w:line="240" w:lineRule="auto"/>
      </w:pPr>
      <w:r>
        <w:separator/>
      </w:r>
    </w:p>
  </w:footnote>
  <w:footnote w:type="continuationSeparator" w:id="0">
    <w:p w:rsidR="00D93E27" w:rsidRDefault="00D93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D318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64" w:rsidRPr="00347764" w:rsidRDefault="00B531CC" w:rsidP="00347764">
    <w:pPr>
      <w:spacing w:after="0" w:line="240" w:lineRule="auto"/>
      <w:ind w:left="4706" w:firstLine="1390"/>
      <w:rPr>
        <w:rFonts w:ascii="Arial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 xml:space="preserve">Приложение № </w:t>
    </w:r>
    <w:r w:rsidR="00347764">
      <w:rPr>
        <w:rFonts w:ascii="Arial" w:hAnsi="Arial" w:cs="Arial"/>
        <w:color w:val="000000"/>
        <w:lang w:eastAsia="ar-SA"/>
      </w:rPr>
      <w:t>2</w:t>
    </w:r>
    <w:r w:rsidR="00D318EA">
      <w:rPr>
        <w:rFonts w:ascii="Arial" w:hAnsi="Arial" w:cs="Arial"/>
        <w:color w:val="000000"/>
        <w:lang w:eastAsia="ar-SA"/>
      </w:rPr>
      <w:t>.1</w:t>
    </w:r>
  </w:p>
  <w:p w:rsidR="001B235D" w:rsidRPr="00B531CC" w:rsidRDefault="00B531CC" w:rsidP="00FF31A5">
    <w:pPr>
      <w:spacing w:after="120" w:line="240" w:lineRule="auto"/>
      <w:ind w:left="4706" w:firstLine="1390"/>
    </w:pPr>
    <w:r>
      <w:rPr>
        <w:rFonts w:ascii="Arial" w:hAnsi="Arial" w:cs="Arial"/>
        <w:color w:val="000000"/>
        <w:lang w:eastAsia="ar-SA"/>
      </w:rPr>
      <w:t xml:space="preserve">к протоколу </w:t>
    </w:r>
    <w:r w:rsidR="00D318EA">
      <w:rPr>
        <w:rFonts w:ascii="Arial" w:hAnsi="Arial" w:cs="Arial"/>
        <w:color w:val="000000"/>
        <w:lang w:eastAsia="ar-SA"/>
      </w:rPr>
      <w:t>МГС</w:t>
    </w:r>
    <w:r w:rsidR="00FF31A5">
      <w:rPr>
        <w:rFonts w:ascii="Arial" w:hAnsi="Arial" w:cs="Arial"/>
        <w:color w:val="000000"/>
        <w:lang w:eastAsia="ar-SA"/>
      </w:rPr>
      <w:t xml:space="preserve"> № 6</w:t>
    </w:r>
    <w:r w:rsidR="00D318EA">
      <w:rPr>
        <w:rFonts w:ascii="Arial" w:hAnsi="Arial" w:cs="Arial"/>
        <w:color w:val="000000"/>
        <w:lang w:eastAsia="ar-SA"/>
      </w:rPr>
      <w:t>4</w:t>
    </w:r>
    <w:r>
      <w:rPr>
        <w:rFonts w:ascii="Arial" w:hAnsi="Arial" w:cs="Arial"/>
        <w:color w:val="000000"/>
        <w:lang w:eastAsia="ar-SA"/>
      </w:rPr>
      <w:t>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17A31"/>
    <w:rsid w:val="00020438"/>
    <w:rsid w:val="000219F6"/>
    <w:rsid w:val="00030B8D"/>
    <w:rsid w:val="000A24C0"/>
    <w:rsid w:val="000A49A4"/>
    <w:rsid w:val="000F1EC6"/>
    <w:rsid w:val="00130C15"/>
    <w:rsid w:val="00133015"/>
    <w:rsid w:val="001349CA"/>
    <w:rsid w:val="00143828"/>
    <w:rsid w:val="0018055C"/>
    <w:rsid w:val="001A5ABD"/>
    <w:rsid w:val="001B235D"/>
    <w:rsid w:val="001D243F"/>
    <w:rsid w:val="001E1CF9"/>
    <w:rsid w:val="001E7541"/>
    <w:rsid w:val="001F558A"/>
    <w:rsid w:val="0021612B"/>
    <w:rsid w:val="002406B6"/>
    <w:rsid w:val="002742CD"/>
    <w:rsid w:val="00276CCA"/>
    <w:rsid w:val="002953B3"/>
    <w:rsid w:val="002A01DC"/>
    <w:rsid w:val="002B1376"/>
    <w:rsid w:val="002B600B"/>
    <w:rsid w:val="002C1D92"/>
    <w:rsid w:val="002D0820"/>
    <w:rsid w:val="00305687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416D63"/>
    <w:rsid w:val="0044297B"/>
    <w:rsid w:val="00460937"/>
    <w:rsid w:val="004762ED"/>
    <w:rsid w:val="00483E6B"/>
    <w:rsid w:val="004D59E2"/>
    <w:rsid w:val="004F65CC"/>
    <w:rsid w:val="0056587C"/>
    <w:rsid w:val="005F7A6A"/>
    <w:rsid w:val="006307A0"/>
    <w:rsid w:val="006E1EBF"/>
    <w:rsid w:val="00723706"/>
    <w:rsid w:val="00767E7D"/>
    <w:rsid w:val="007771F3"/>
    <w:rsid w:val="00797507"/>
    <w:rsid w:val="007C5569"/>
    <w:rsid w:val="007C7865"/>
    <w:rsid w:val="007F62CC"/>
    <w:rsid w:val="00803F98"/>
    <w:rsid w:val="00827DF8"/>
    <w:rsid w:val="008332CC"/>
    <w:rsid w:val="0085435B"/>
    <w:rsid w:val="00857465"/>
    <w:rsid w:val="00862450"/>
    <w:rsid w:val="00862546"/>
    <w:rsid w:val="00871BDF"/>
    <w:rsid w:val="0089272D"/>
    <w:rsid w:val="00975FB7"/>
    <w:rsid w:val="00980CE0"/>
    <w:rsid w:val="009C3BD2"/>
    <w:rsid w:val="009C478F"/>
    <w:rsid w:val="009D6D54"/>
    <w:rsid w:val="009E171F"/>
    <w:rsid w:val="00A1532D"/>
    <w:rsid w:val="00A24263"/>
    <w:rsid w:val="00A25BCB"/>
    <w:rsid w:val="00A36232"/>
    <w:rsid w:val="00A56583"/>
    <w:rsid w:val="00A77B0A"/>
    <w:rsid w:val="00AF720D"/>
    <w:rsid w:val="00B016A4"/>
    <w:rsid w:val="00B141BC"/>
    <w:rsid w:val="00B531CC"/>
    <w:rsid w:val="00B8646B"/>
    <w:rsid w:val="00BD2893"/>
    <w:rsid w:val="00BE3498"/>
    <w:rsid w:val="00BE631D"/>
    <w:rsid w:val="00C63B0D"/>
    <w:rsid w:val="00C74E47"/>
    <w:rsid w:val="00C84419"/>
    <w:rsid w:val="00C9601D"/>
    <w:rsid w:val="00CB4332"/>
    <w:rsid w:val="00CE0FBE"/>
    <w:rsid w:val="00CE3F3E"/>
    <w:rsid w:val="00CF7F67"/>
    <w:rsid w:val="00D0599F"/>
    <w:rsid w:val="00D17AE1"/>
    <w:rsid w:val="00D318EA"/>
    <w:rsid w:val="00D337FE"/>
    <w:rsid w:val="00D40A74"/>
    <w:rsid w:val="00D41CE8"/>
    <w:rsid w:val="00D469A4"/>
    <w:rsid w:val="00D93E27"/>
    <w:rsid w:val="00DA5F7E"/>
    <w:rsid w:val="00DC3FD7"/>
    <w:rsid w:val="00DD68D5"/>
    <w:rsid w:val="00DE5816"/>
    <w:rsid w:val="00E1759B"/>
    <w:rsid w:val="00E47C61"/>
    <w:rsid w:val="00E52223"/>
    <w:rsid w:val="00EB3F23"/>
    <w:rsid w:val="00ED29E7"/>
    <w:rsid w:val="00EE02E6"/>
    <w:rsid w:val="00EE67E4"/>
    <w:rsid w:val="00EF7B5C"/>
    <w:rsid w:val="00F40A33"/>
    <w:rsid w:val="00F41781"/>
    <w:rsid w:val="00F612B6"/>
    <w:rsid w:val="00F67459"/>
    <w:rsid w:val="00F73002"/>
    <w:rsid w:val="00F83714"/>
    <w:rsid w:val="00F97435"/>
    <w:rsid w:val="00FA3A43"/>
    <w:rsid w:val="00FA6985"/>
    <w:rsid w:val="00FB4529"/>
    <w:rsid w:val="00FC40D2"/>
    <w:rsid w:val="00FC7DE0"/>
    <w:rsid w:val="00FD3EAF"/>
    <w:rsid w:val="00FD55FB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hrana.rzayeva@azstand.gov.az" TargetMode="External"/><Relationship Id="rId13" Type="http://schemas.openxmlformats.org/officeDocument/2006/relationships/hyperlink" Target="mailto:o.ilyankova@belgiss.by" TargetMode="External"/><Relationship Id="rId18" Type="http://schemas.openxmlformats.org/officeDocument/2006/relationships/hyperlink" Target="mailto:VesninaEN@minprom.gov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easc@easc.org.by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n.parkovskaya@gosstandart.gov.by" TargetMode="External"/><Relationship Id="rId17" Type="http://schemas.openxmlformats.org/officeDocument/2006/relationships/hyperlink" Target="mailto:easc@standard.md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caterina.ghelas@standard.md" TargetMode="External"/><Relationship Id="rId20" Type="http://schemas.openxmlformats.org/officeDocument/2006/relationships/hyperlink" Target="mailto:Lkononova@gos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+375%2017%20288%2096%2061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n.yakauleva@belgiss.b" TargetMode="External"/><Relationship Id="rId23" Type="http://schemas.openxmlformats.org/officeDocument/2006/relationships/header" Target="header1.xml"/><Relationship Id="rId10" Type="http://schemas.openxmlformats.org/officeDocument/2006/relationships/hyperlink" Target="mailto:tbabayan@armstandard.am%20" TargetMode="External"/><Relationship Id="rId19" Type="http://schemas.openxmlformats.org/officeDocument/2006/relationships/hyperlink" Target="mailto:glushkova@minprom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zeynalyan@armstandard.am" TargetMode="External"/><Relationship Id="rId14" Type="http://schemas.openxmlformats.org/officeDocument/2006/relationships/hyperlink" Target="mailto:a.pazhyvilka@belgiss.b" TargetMode="External"/><Relationship Id="rId22" Type="http://schemas.openxmlformats.org/officeDocument/2006/relationships/hyperlink" Target="mailto:%20irina@easc.org.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C7C5D-1712-4DC1-B71D-D6E1233CF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Сергей Дроздов</cp:lastModifiedBy>
  <cp:revision>51</cp:revision>
  <dcterms:created xsi:type="dcterms:W3CDTF">2021-12-20T07:12:00Z</dcterms:created>
  <dcterms:modified xsi:type="dcterms:W3CDTF">2023-11-29T11:29:00Z</dcterms:modified>
</cp:coreProperties>
</file>